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364" w:rsidRPr="00967876" w:rsidRDefault="00014364" w:rsidP="00014364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0" w:name="_Toc61974865"/>
      <w:r w:rsidRPr="00967876">
        <w:t>Приложение 4</w:t>
      </w:r>
      <w:bookmarkEnd w:id="0"/>
    </w:p>
    <w:p w:rsidR="00014364" w:rsidRPr="00967876" w:rsidRDefault="00014364" w:rsidP="00014364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:rsidR="00014364" w:rsidRPr="00967876" w:rsidRDefault="00014364" w:rsidP="00014364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014364" w:rsidRPr="00967876" w:rsidTr="00BC5CA5">
        <w:tc>
          <w:tcPr>
            <w:tcW w:w="1978" w:type="dxa"/>
            <w:vAlign w:val="center"/>
            <w:hideMark/>
          </w:tcPr>
          <w:p w:rsidR="00014364" w:rsidRPr="00967876" w:rsidRDefault="00014364" w:rsidP="00BC5CA5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:rsidR="00014364" w:rsidRPr="00967876" w:rsidRDefault="00014364" w:rsidP="00BC5CA5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:rsidR="00014364" w:rsidRPr="00967876" w:rsidRDefault="00014364" w:rsidP="00BC5CA5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014364" w:rsidRPr="00967876" w:rsidTr="00BC5CA5">
        <w:tc>
          <w:tcPr>
            <w:tcW w:w="9781" w:type="dxa"/>
            <w:hideMark/>
          </w:tcPr>
          <w:p w:rsidR="00014364" w:rsidRPr="00967876" w:rsidRDefault="00014364" w:rsidP="00E52CBD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>
              <w:rPr>
                <w:sz w:val="22"/>
                <w:lang w:eastAsia="en-US"/>
              </w:rPr>
              <w:t xml:space="preserve">ктора </w:t>
            </w:r>
            <w:r w:rsidR="00E52CBD">
              <w:rPr>
                <w:sz w:val="22"/>
                <w:lang w:eastAsia="en-US"/>
              </w:rPr>
              <w:t>Усачева Павла Александровича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:rsidR="00014364" w:rsidRPr="00967876" w:rsidRDefault="00014364" w:rsidP="00014364">
      <w:pPr>
        <w:jc w:val="center"/>
      </w:pPr>
    </w:p>
    <w:p w:rsidR="00014364" w:rsidRPr="00967876" w:rsidRDefault="00014364" w:rsidP="00014364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2.1.3 при смене руководителя по практической подготовке в 3-х-дневный срок сообщить об </w:t>
      </w:r>
      <w:r w:rsidRPr="00967876">
        <w:rPr>
          <w:sz w:val="22"/>
        </w:rPr>
        <w:lastRenderedPageBreak/>
        <w:t>этом Профильной организации;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bookmarkStart w:id="1" w:name="P134"/>
      <w:bookmarkEnd w:id="1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7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014364" w:rsidRPr="00967876" w:rsidTr="00BC5CA5">
        <w:tc>
          <w:tcPr>
            <w:tcW w:w="9639" w:type="dxa"/>
            <w:hideMark/>
          </w:tcPr>
          <w:p w:rsidR="00014364" w:rsidRPr="00967876" w:rsidRDefault="00014364" w:rsidP="00BC5CA5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2.4.2 в случае установления факта нарушения обучающимися своих обязанностей в период </w:t>
      </w:r>
      <w:r w:rsidRPr="00967876">
        <w:rPr>
          <w:sz w:val="22"/>
        </w:rPr>
        <w:lastRenderedPageBreak/>
        <w:t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014364" w:rsidRPr="00967876" w:rsidRDefault="00014364" w:rsidP="00014364">
      <w:pPr>
        <w:jc w:val="center"/>
        <w:rPr>
          <w:sz w:val="22"/>
        </w:rPr>
      </w:pPr>
    </w:p>
    <w:p w:rsidR="00014364" w:rsidRPr="00967876" w:rsidRDefault="00014364" w:rsidP="00014364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014364" w:rsidRPr="00967876" w:rsidRDefault="00014364" w:rsidP="00014364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014364" w:rsidRPr="00967876" w:rsidRDefault="00014364" w:rsidP="00014364">
      <w:pPr>
        <w:adjustRightInd/>
        <w:spacing w:line="276" w:lineRule="auto"/>
        <w:jc w:val="both"/>
        <w:rPr>
          <w:sz w:val="22"/>
        </w:rPr>
      </w:pPr>
    </w:p>
    <w:p w:rsidR="00014364" w:rsidRPr="00967876" w:rsidRDefault="00014364" w:rsidP="00014364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014364" w:rsidRPr="00967876" w:rsidTr="00BC5CA5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64" w:rsidRPr="00967876" w:rsidRDefault="00014364" w:rsidP="00BC5CA5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64" w:rsidRPr="00967876" w:rsidRDefault="00014364" w:rsidP="00BC5CA5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014364" w:rsidRPr="00967876" w:rsidRDefault="00014364" w:rsidP="00BC5CA5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ВО</w:t>
            </w:r>
            <w:proofErr w:type="gramEnd"/>
            <w:r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014364" w:rsidRPr="00967876" w:rsidRDefault="00014364" w:rsidP="00BC5CA5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:rsidR="00014364" w:rsidRPr="00967876" w:rsidRDefault="00014364" w:rsidP="00BC5CA5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:rsidR="00014364" w:rsidRPr="00967876" w:rsidRDefault="00014364" w:rsidP="00BC5CA5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:rsidR="00014364" w:rsidRPr="00967876" w:rsidRDefault="00014364" w:rsidP="00BC5CA5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:rsidR="00014364" w:rsidRPr="00967876" w:rsidRDefault="00014364" w:rsidP="00BC5CA5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:rsidR="00014364" w:rsidRPr="00967876" w:rsidRDefault="00014364" w:rsidP="00BC5CA5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:rsidR="00014364" w:rsidRPr="00967876" w:rsidRDefault="00014364" w:rsidP="00BC5CA5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>_________</w:t>
            </w:r>
            <w:proofErr w:type="gramStart"/>
            <w:r w:rsidRPr="00967876">
              <w:rPr>
                <w:lang w:eastAsia="en-US"/>
              </w:rPr>
              <w:t>_  /</w:t>
            </w:r>
            <w:proofErr w:type="gramEnd"/>
            <w:r w:rsidRPr="00967876">
              <w:rPr>
                <w:lang w:eastAsia="en-US"/>
              </w:rPr>
              <w:t xml:space="preserve"> </w:t>
            </w:r>
            <w:r w:rsidR="00E52CBD" w:rsidRPr="00E52CBD">
              <w:rPr>
                <w:u w:val="single"/>
                <w:lang w:eastAsia="en-US"/>
              </w:rPr>
              <w:t>П.А. Усачев</w:t>
            </w:r>
          </w:p>
          <w:p w:rsidR="00014364" w:rsidRPr="00967876" w:rsidRDefault="00014364" w:rsidP="00BC5CA5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adjustRightInd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 xml:space="preserve">.01 </w:t>
      </w:r>
      <w:r>
        <w:rPr>
          <w:color w:val="000000"/>
        </w:rPr>
        <w:t>Экономическая безопасность</w:t>
      </w:r>
      <w:r>
        <w:rPr>
          <w:sz w:val="22"/>
          <w:szCs w:val="22"/>
        </w:rPr>
        <w:t>».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>
        <w:rPr>
          <w:sz w:val="22"/>
          <w:szCs w:val="22"/>
        </w:rPr>
        <w:t>ельной программы: «Производственная практика (практика по профилю профессиональной деятельности)».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>
        <w:rPr>
          <w:sz w:val="22"/>
          <w:szCs w:val="22"/>
        </w:rPr>
        <w:t>ическую подготовку: ___ человек.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014364" w:rsidRPr="00967876" w:rsidTr="00BC5C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64" w:rsidRPr="00967876" w:rsidRDefault="00014364" w:rsidP="00BC5CA5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E52CBD">
              <w:rPr>
                <w:lang w:eastAsia="en-US"/>
              </w:rPr>
              <w:t>П.А. Усачев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:rsidR="00014364" w:rsidRPr="00967876" w:rsidRDefault="00014364" w:rsidP="00014364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:rsidR="00014364" w:rsidRPr="00967876" w:rsidRDefault="00014364" w:rsidP="00014364">
      <w:pPr>
        <w:adjustRightInd/>
        <w:jc w:val="center"/>
        <w:rPr>
          <w:sz w:val="22"/>
          <w:szCs w:val="22"/>
        </w:rPr>
      </w:pPr>
    </w:p>
    <w:p w:rsidR="00014364" w:rsidRPr="00F26DE0" w:rsidRDefault="00014364" w:rsidP="00014364">
      <w:pPr>
        <w:pStyle w:val="a3"/>
        <w:numPr>
          <w:ilvl w:val="0"/>
          <w:numId w:val="1"/>
        </w:numPr>
        <w:ind w:left="0" w:firstLine="0"/>
        <w:jc w:val="both"/>
      </w:pPr>
      <w:r>
        <w:t>______________________________________________________________________________</w:t>
      </w:r>
    </w:p>
    <w:p w:rsidR="00014364" w:rsidRPr="00F26DE0" w:rsidRDefault="00014364" w:rsidP="00014364">
      <w:pPr>
        <w:pStyle w:val="a3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>
        <w:rPr>
          <w:sz w:val="22"/>
          <w:szCs w:val="22"/>
        </w:rPr>
        <w:t>______________________________________________________________________________</w:t>
      </w:r>
    </w:p>
    <w:p w:rsidR="00014364" w:rsidRPr="00967876" w:rsidRDefault="00014364" w:rsidP="00014364">
      <w:pPr>
        <w:adjustRightInd/>
        <w:rPr>
          <w:sz w:val="22"/>
          <w:szCs w:val="22"/>
        </w:rPr>
      </w:pPr>
    </w:p>
    <w:p w:rsidR="00014364" w:rsidRPr="00967876" w:rsidRDefault="00014364" w:rsidP="00014364">
      <w:pPr>
        <w:adjustRightInd/>
        <w:rPr>
          <w:sz w:val="22"/>
          <w:szCs w:val="22"/>
        </w:rPr>
      </w:pPr>
    </w:p>
    <w:p w:rsidR="00014364" w:rsidRPr="00967876" w:rsidRDefault="00014364" w:rsidP="00014364">
      <w:pPr>
        <w:adjustRightInd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:rsidR="00014364" w:rsidRPr="00967876" w:rsidRDefault="00014364" w:rsidP="00014364">
      <w:pPr>
        <w:adjustRightInd/>
        <w:jc w:val="both"/>
        <w:rPr>
          <w:sz w:val="22"/>
          <w:szCs w:val="22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014364" w:rsidRPr="00967876" w:rsidTr="00BC5CA5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64" w:rsidRPr="00967876" w:rsidRDefault="00014364" w:rsidP="00BC5CA5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</w:t>
            </w:r>
            <w:proofErr w:type="spellStart"/>
            <w:r w:rsidRPr="00967876">
              <w:rPr>
                <w:lang w:eastAsia="en-US"/>
              </w:rPr>
              <w:t>МосТех</w:t>
            </w:r>
            <w:proofErr w:type="spellEnd"/>
            <w:r w:rsidRPr="00967876">
              <w:rPr>
                <w:lang w:eastAsia="en-US"/>
              </w:rPr>
              <w:t>»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>
              <w:rPr>
                <w:lang w:eastAsia="en-US"/>
              </w:rPr>
              <w:t xml:space="preserve">______________ </w:t>
            </w:r>
            <w:r w:rsidR="00E52CBD">
              <w:rPr>
                <w:lang w:eastAsia="en-US"/>
              </w:rPr>
              <w:t>П.А. Усачев</w:t>
            </w:r>
            <w:bookmarkStart w:id="2" w:name="_GoBack"/>
            <w:bookmarkEnd w:id="2"/>
          </w:p>
          <w:p w:rsidR="00014364" w:rsidRPr="00967876" w:rsidRDefault="00014364" w:rsidP="00BC5CA5">
            <w:pPr>
              <w:adjustRightInd/>
              <w:jc w:val="both"/>
              <w:rPr>
                <w:lang w:eastAsia="en-US"/>
              </w:rPr>
            </w:pPr>
          </w:p>
        </w:tc>
      </w:tr>
    </w:tbl>
    <w:p w:rsidR="00014364" w:rsidRPr="00967876" w:rsidRDefault="00014364" w:rsidP="00014364">
      <w:pPr>
        <w:adjustRightInd/>
        <w:rPr>
          <w:sz w:val="22"/>
          <w:szCs w:val="22"/>
        </w:rPr>
      </w:pPr>
    </w:p>
    <w:p w:rsidR="00014364" w:rsidRPr="00967876" w:rsidRDefault="00014364" w:rsidP="00014364">
      <w:pPr>
        <w:adjustRightInd/>
        <w:jc w:val="right"/>
        <w:rPr>
          <w:sz w:val="22"/>
          <w:szCs w:val="22"/>
        </w:rPr>
      </w:pPr>
    </w:p>
    <w:p w:rsidR="00014364" w:rsidRPr="00967876" w:rsidRDefault="00014364" w:rsidP="00014364">
      <w:pPr>
        <w:jc w:val="center"/>
        <w:rPr>
          <w:b/>
        </w:rPr>
      </w:pPr>
    </w:p>
    <w:p w:rsidR="00BD5303" w:rsidRDefault="00966F79"/>
    <w:sectPr w:rsidR="00BD5303" w:rsidSect="00F74D06">
      <w:foot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79" w:rsidRDefault="00966F79">
      <w:r>
        <w:separator/>
      </w:r>
    </w:p>
  </w:endnote>
  <w:endnote w:type="continuationSeparator" w:id="0">
    <w:p w:rsidR="00966F79" w:rsidRDefault="0096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:rsidR="00D917C1" w:rsidRDefault="000143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CBD">
          <w:rPr>
            <w:noProof/>
          </w:rPr>
          <w:t>4</w:t>
        </w:r>
        <w:r>
          <w:fldChar w:fldCharType="end"/>
        </w:r>
      </w:p>
    </w:sdtContent>
  </w:sdt>
  <w:p w:rsidR="00D917C1" w:rsidRDefault="00966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79" w:rsidRDefault="00966F79">
      <w:r>
        <w:separator/>
      </w:r>
    </w:p>
  </w:footnote>
  <w:footnote w:type="continuationSeparator" w:id="0">
    <w:p w:rsidR="00966F79" w:rsidRDefault="0096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66"/>
    <w:rsid w:val="00014364"/>
    <w:rsid w:val="00475B66"/>
    <w:rsid w:val="00966F79"/>
    <w:rsid w:val="00A70FD4"/>
    <w:rsid w:val="00E15E4A"/>
    <w:rsid w:val="00E5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5AFD2"/>
  <w15:chartTrackingRefBased/>
  <w15:docId w15:val="{746FC2AA-B1DE-4754-A95D-3676ADA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014364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01436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014364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6">
    <w:name w:val="Нижний колонтитул Знак"/>
    <w:basedOn w:val="a0"/>
    <w:link w:val="a5"/>
    <w:uiPriority w:val="99"/>
    <w:rsid w:val="0001436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39"/>
    <w:rsid w:val="000143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14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1397</Words>
  <Characters>7965</Characters>
  <Application>Microsoft Office Word</Application>
  <DocSecurity>0</DocSecurity>
  <Lines>66</Lines>
  <Paragraphs>18</Paragraphs>
  <ScaleCrop>false</ScaleCrop>
  <Company/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Дышекова Альбина Аскерхановна</cp:lastModifiedBy>
  <cp:revision>3</cp:revision>
  <dcterms:created xsi:type="dcterms:W3CDTF">2023-05-17T13:42:00Z</dcterms:created>
  <dcterms:modified xsi:type="dcterms:W3CDTF">2025-10-10T06:01:00Z</dcterms:modified>
</cp:coreProperties>
</file>